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2CBCB" w14:textId="52E13640" w:rsidR="00E33B9B" w:rsidRPr="00E33B9B" w:rsidRDefault="00E33B9B" w:rsidP="00E33B9B">
      <w:pPr>
        <w:pStyle w:val="KeinLeerraum"/>
        <w:rPr>
          <w:b/>
          <w:bCs/>
          <w:sz w:val="28"/>
          <w:szCs w:val="28"/>
        </w:rPr>
      </w:pPr>
      <w:r>
        <w:rPr>
          <w:b/>
          <w:bCs/>
          <w:sz w:val="28"/>
          <w:szCs w:val="28"/>
        </w:rPr>
        <w:t xml:space="preserve">Wieder nur mit </w:t>
      </w:r>
      <w:proofErr w:type="spellStart"/>
      <w:r>
        <w:rPr>
          <w:b/>
          <w:bCs/>
          <w:sz w:val="28"/>
          <w:szCs w:val="28"/>
        </w:rPr>
        <w:t>Rupftruppe</w:t>
      </w:r>
      <w:proofErr w:type="spellEnd"/>
      <w:r>
        <w:rPr>
          <w:b/>
          <w:bCs/>
          <w:sz w:val="28"/>
          <w:szCs w:val="28"/>
        </w:rPr>
        <w:t xml:space="preserve"> – Ganz schwache erste Halbzeit</w:t>
      </w:r>
    </w:p>
    <w:p w14:paraId="1C75192F" w14:textId="095FC0B0" w:rsidR="00F95CC2" w:rsidRPr="00E33B9B" w:rsidRDefault="00612BF6" w:rsidP="00E33B9B">
      <w:pPr>
        <w:pStyle w:val="KeinLeerraum"/>
        <w:spacing w:after="120"/>
        <w:rPr>
          <w:b/>
          <w:bCs/>
          <w:sz w:val="24"/>
          <w:szCs w:val="24"/>
        </w:rPr>
      </w:pPr>
      <w:r w:rsidRPr="00E33B9B">
        <w:rPr>
          <w:b/>
          <w:bCs/>
          <w:sz w:val="24"/>
          <w:szCs w:val="24"/>
        </w:rPr>
        <w:t xml:space="preserve">JSG </w:t>
      </w:r>
      <w:proofErr w:type="spellStart"/>
      <w:r w:rsidRPr="00E33B9B">
        <w:rPr>
          <w:b/>
          <w:bCs/>
          <w:sz w:val="24"/>
          <w:szCs w:val="24"/>
        </w:rPr>
        <w:t>Seckmauern</w:t>
      </w:r>
      <w:proofErr w:type="spellEnd"/>
      <w:r w:rsidRPr="00E33B9B">
        <w:rPr>
          <w:b/>
          <w:bCs/>
          <w:sz w:val="24"/>
          <w:szCs w:val="24"/>
        </w:rPr>
        <w:t>/Wörth</w:t>
      </w:r>
      <w:r w:rsidR="00E33B9B">
        <w:rPr>
          <w:b/>
          <w:bCs/>
          <w:sz w:val="24"/>
          <w:szCs w:val="24"/>
        </w:rPr>
        <w:t xml:space="preserve"> – A1-Junioren </w:t>
      </w:r>
      <w:r w:rsidRPr="00E33B9B">
        <w:rPr>
          <w:b/>
          <w:bCs/>
          <w:sz w:val="24"/>
          <w:szCs w:val="24"/>
        </w:rPr>
        <w:t>7</w:t>
      </w:r>
      <w:r w:rsidR="00960F5F" w:rsidRPr="00E33B9B">
        <w:rPr>
          <w:b/>
          <w:bCs/>
          <w:sz w:val="24"/>
          <w:szCs w:val="24"/>
        </w:rPr>
        <w:t>:1</w:t>
      </w:r>
      <w:r w:rsidR="00E33B9B">
        <w:rPr>
          <w:b/>
          <w:bCs/>
          <w:sz w:val="24"/>
          <w:szCs w:val="24"/>
        </w:rPr>
        <w:t xml:space="preserve"> (6:0)</w:t>
      </w:r>
      <w:bookmarkStart w:id="0" w:name="_GoBack"/>
      <w:bookmarkEnd w:id="0"/>
    </w:p>
    <w:p w14:paraId="009C0B47" w14:textId="2DAA95E1" w:rsidR="00612BF6" w:rsidRDefault="00612BF6" w:rsidP="00E33B9B">
      <w:pPr>
        <w:pStyle w:val="KeinLeerraum"/>
        <w:spacing w:after="120"/>
      </w:pPr>
      <w:r>
        <w:t xml:space="preserve">Das Testspiel an diesem Wochenende bei der JSG </w:t>
      </w:r>
      <w:proofErr w:type="spellStart"/>
      <w:r>
        <w:t>Seckmauern</w:t>
      </w:r>
      <w:proofErr w:type="spellEnd"/>
      <w:r>
        <w:t>/Wörth, auf dem guten Kunstrasen im Odenwald, stand unter keinem guten Stern. Diverse Feierlichkeiten im Vorfeld der Partie sorgten für eine entsprechend schlechte Vorbereitung. Zudem mussten wir erneut, aufgrund urlaubsbedingter Abwesenheiten, mit einem Rumpfkader in die Partie gehen. Zu allem Überfluss verletzte sich Harry Zheng gegen Ende der Partie noch schwer und wird die kommenden Wochen ausfallen.</w:t>
      </w:r>
    </w:p>
    <w:p w14:paraId="46A3EDC8" w14:textId="58C61D7B" w:rsidR="00612BF6" w:rsidRDefault="00612BF6" w:rsidP="00E33B9B">
      <w:pPr>
        <w:pStyle w:val="KeinLeerraum"/>
        <w:spacing w:after="120"/>
      </w:pPr>
      <w:r>
        <w:t>In der ersten Halbzeit zeigten die Jungs eine katastrophale und schwache Leistung. Die Gründe dafür sind dem Trainerteam ersichtlich geworden und daran wird in den kommenden Wochen angesetzt werden, damit sich ein solcher Auftritt nicht mehr wiederholt. Jegliche Berichterstattung über die ersten 45 Minuten verbietet sich.</w:t>
      </w:r>
    </w:p>
    <w:p w14:paraId="307ECA22" w14:textId="5A22FA87" w:rsidR="00612BF6" w:rsidRDefault="00612BF6" w:rsidP="00E33B9B">
      <w:pPr>
        <w:pStyle w:val="KeinLeerraum"/>
        <w:spacing w:after="120"/>
      </w:pPr>
      <w:r>
        <w:t>Nach der Pause zeigte die Truppe das normale Gesicht und spielte eine ordentliche Partie. Spielerisch und taktisch war man den Gastgeber nun ebenbürtig</w:t>
      </w:r>
      <w:r w:rsidR="00E33B9B">
        <w:t>,</w:t>
      </w:r>
      <w:r>
        <w:t xml:space="preserve"> und die Jungs erspielten sich sogar eine Mehrzahl an Torchancen. Lediglich Pascal konnte nach einer schönen Kombination über Phil und Max einen Treffer erzielen. Kurz vor Spielende verletze sich Harry, der bei einem Abwehrversuch unglücklich auf den Arm fiel, schwer und musste mit dem Krankenwagen abgeholt werden. </w:t>
      </w:r>
      <w:r w:rsidR="00601EC4">
        <w:t xml:space="preserve">Die Partie wurde nach dieser Szene nicht mehr angepfiffen. </w:t>
      </w:r>
      <w:r>
        <w:t>An dieser Stelle GUTE BESSERUNG an Harry</w:t>
      </w:r>
      <w:r w:rsidR="00593459">
        <w:t>.</w:t>
      </w:r>
    </w:p>
    <w:p w14:paraId="6F5CD2C6" w14:textId="62C77585" w:rsidR="003F75F2" w:rsidRDefault="00DC28A0" w:rsidP="00E33B9B">
      <w:pPr>
        <w:pStyle w:val="KeinLeerraum"/>
        <w:spacing w:after="120"/>
      </w:pPr>
      <w:r>
        <w:t xml:space="preserve">FAZIT: </w:t>
      </w:r>
      <w:r w:rsidR="00593459">
        <w:t>Eine erste Spielhälfte zum vergessen und danach ein ordentlicher Auftritt, der Vorfreude auf die Gruppenliga macht</w:t>
      </w:r>
      <w:r w:rsidR="00D96C8B">
        <w:t>.</w:t>
      </w:r>
      <w:r w:rsidR="00593459">
        <w:t xml:space="preserve"> Leider wurde der zweite Spielabschnitt durch die schwere Verletzung überschattet.</w:t>
      </w:r>
    </w:p>
    <w:p w14:paraId="584FF5EB" w14:textId="21E54148" w:rsidR="00256633" w:rsidRDefault="00E33B9B" w:rsidP="00E33B9B">
      <w:pPr>
        <w:pStyle w:val="KeinLeerraum"/>
        <w:spacing w:after="120"/>
      </w:pPr>
      <w:r>
        <w:t xml:space="preserve">In </w:t>
      </w:r>
      <w:proofErr w:type="spellStart"/>
      <w:r>
        <w:t>Seckmauern</w:t>
      </w:r>
      <w:proofErr w:type="spellEnd"/>
      <w:r w:rsidR="005D48F2">
        <w:t xml:space="preserve"> spielten:</w:t>
      </w:r>
      <w:r>
        <w:t xml:space="preserve"> </w:t>
      </w:r>
      <w:r w:rsidR="00593459">
        <w:t xml:space="preserve">Luke Bormuth – Harry Zheng, Henning Leiter, Elias </w:t>
      </w:r>
      <w:proofErr w:type="spellStart"/>
      <w:r w:rsidR="00593459">
        <w:t>Sicker</w:t>
      </w:r>
      <w:proofErr w:type="spellEnd"/>
      <w:r w:rsidR="00593459">
        <w:t xml:space="preserve">, </w:t>
      </w:r>
      <w:proofErr w:type="spellStart"/>
      <w:r w:rsidR="00593459">
        <w:t>Janino</w:t>
      </w:r>
      <w:proofErr w:type="spellEnd"/>
      <w:r w:rsidR="00593459">
        <w:t xml:space="preserve"> Müller – Marcel Niebling, Phil Krichbaum, Morten Menz, Leonard </w:t>
      </w:r>
      <w:proofErr w:type="spellStart"/>
      <w:r w:rsidR="00593459">
        <w:t>Poljak</w:t>
      </w:r>
      <w:proofErr w:type="spellEnd"/>
      <w:r w:rsidR="00593459">
        <w:t xml:space="preserve"> – Pascal Perner (1), Samuel Keller – Max Hoffmann und Paul Rieß</w:t>
      </w:r>
      <w:r>
        <w:t>.</w:t>
      </w:r>
    </w:p>
    <w:p w14:paraId="73063B73" w14:textId="3E20145A" w:rsidR="00E33B9B" w:rsidRDefault="00E33B9B" w:rsidP="00E33B9B">
      <w:pPr>
        <w:pStyle w:val="KeinLeerraum"/>
        <w:spacing w:after="120"/>
      </w:pPr>
      <w:r>
        <w:t xml:space="preserve">Sascha </w:t>
      </w:r>
      <w:proofErr w:type="spellStart"/>
      <w:r>
        <w:t>Krichbaum</w:t>
      </w:r>
      <w:proofErr w:type="spellEnd"/>
    </w:p>
    <w:sectPr w:rsidR="00E33B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256633"/>
    <w:rsid w:val="003F75F2"/>
    <w:rsid w:val="00494C71"/>
    <w:rsid w:val="004F30DA"/>
    <w:rsid w:val="00593459"/>
    <w:rsid w:val="005D48F2"/>
    <w:rsid w:val="00601EC4"/>
    <w:rsid w:val="00604BC0"/>
    <w:rsid w:val="00612BF6"/>
    <w:rsid w:val="0063061F"/>
    <w:rsid w:val="006A5D91"/>
    <w:rsid w:val="007A2B06"/>
    <w:rsid w:val="007F7589"/>
    <w:rsid w:val="00960F5F"/>
    <w:rsid w:val="00BA4091"/>
    <w:rsid w:val="00C26D20"/>
    <w:rsid w:val="00C914B2"/>
    <w:rsid w:val="00C9560F"/>
    <w:rsid w:val="00D52111"/>
    <w:rsid w:val="00D96C8B"/>
    <w:rsid w:val="00DB798F"/>
    <w:rsid w:val="00DC28A0"/>
    <w:rsid w:val="00DE15EA"/>
    <w:rsid w:val="00E33B9B"/>
    <w:rsid w:val="00EB5B01"/>
    <w:rsid w:val="00F95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2022-08-22T04:57:00Z</dcterms:created>
  <dcterms:modified xsi:type="dcterms:W3CDTF">2022-08-22T07:10:00Z</dcterms:modified>
</cp:coreProperties>
</file>