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14C21" w14:textId="5D54FBA9" w:rsidR="00BB74E0" w:rsidRPr="00BB74E0" w:rsidRDefault="00BB74E0" w:rsidP="00BB74E0">
      <w:pPr>
        <w:pStyle w:val="KeinLeerraum"/>
        <w:rPr>
          <w:b/>
          <w:bCs/>
          <w:sz w:val="28"/>
          <w:szCs w:val="28"/>
        </w:rPr>
      </w:pPr>
      <w:r>
        <w:rPr>
          <w:b/>
          <w:bCs/>
          <w:sz w:val="28"/>
          <w:szCs w:val="28"/>
        </w:rPr>
        <w:t>Gegner insgesamt zu stark – Eine Halbzeit lang gut mitgehalten</w:t>
      </w:r>
    </w:p>
    <w:p w14:paraId="1C75192F" w14:textId="326406B0" w:rsidR="00F95CC2" w:rsidRPr="004846B7" w:rsidRDefault="00905305" w:rsidP="004846B7">
      <w:pPr>
        <w:pStyle w:val="KeinLeerraum"/>
        <w:spacing w:after="120"/>
        <w:rPr>
          <w:b/>
          <w:bCs/>
          <w:sz w:val="24"/>
          <w:szCs w:val="24"/>
        </w:rPr>
      </w:pPr>
      <w:r w:rsidRPr="004846B7">
        <w:rPr>
          <w:b/>
          <w:bCs/>
          <w:sz w:val="24"/>
          <w:szCs w:val="24"/>
        </w:rPr>
        <w:t>JFV Bensheim/Auerbach</w:t>
      </w:r>
      <w:r w:rsidR="007F7589" w:rsidRPr="004846B7">
        <w:rPr>
          <w:b/>
          <w:bCs/>
          <w:sz w:val="24"/>
          <w:szCs w:val="24"/>
        </w:rPr>
        <w:t xml:space="preserve"> – JSG Dieburg/</w:t>
      </w:r>
      <w:proofErr w:type="spellStart"/>
      <w:r w:rsidR="007F7589" w:rsidRPr="004846B7">
        <w:rPr>
          <w:b/>
          <w:bCs/>
          <w:sz w:val="24"/>
          <w:szCs w:val="24"/>
        </w:rPr>
        <w:t>Spachbrücken</w:t>
      </w:r>
      <w:proofErr w:type="spellEnd"/>
      <w:r w:rsidR="007F7589" w:rsidRPr="004846B7">
        <w:rPr>
          <w:b/>
          <w:bCs/>
          <w:sz w:val="24"/>
          <w:szCs w:val="24"/>
        </w:rPr>
        <w:tab/>
      </w:r>
      <w:r w:rsidRPr="004846B7">
        <w:rPr>
          <w:b/>
          <w:bCs/>
          <w:sz w:val="24"/>
          <w:szCs w:val="24"/>
        </w:rPr>
        <w:t>4:0</w:t>
      </w:r>
      <w:r w:rsidR="004846B7" w:rsidRPr="004846B7">
        <w:rPr>
          <w:b/>
          <w:bCs/>
          <w:sz w:val="24"/>
          <w:szCs w:val="24"/>
        </w:rPr>
        <w:t xml:space="preserve"> (2:0)</w:t>
      </w:r>
    </w:p>
    <w:p w14:paraId="6AA4A475" w14:textId="1DD3CA35" w:rsidR="00F26689" w:rsidRDefault="00F26689" w:rsidP="004846B7">
      <w:pPr>
        <w:pStyle w:val="KeinLeerraum"/>
        <w:spacing w:after="120"/>
      </w:pPr>
      <w:r>
        <w:t>Unsere Jungs mussten an diesem Spieltag beim Absteiger aus der Verbandsliga Süd auf einem guten Kunstrasenplatz antreten und wussten um die Schwere der Aufgabe, die auf die Mannschaft zukommen sollte.</w:t>
      </w:r>
    </w:p>
    <w:p w14:paraId="5B707D89" w14:textId="7AD2249A" w:rsidR="004846B7" w:rsidRDefault="00F26689" w:rsidP="004846B7">
      <w:pPr>
        <w:pStyle w:val="KeinLeerraum"/>
        <w:spacing w:after="120"/>
      </w:pPr>
      <w:r>
        <w:t>Gut ein- und aufgestellt gingen die Jungs in die Partie und kamen zunächst mit den Gastgebern ordentlich zurecht. Gegen das schnelle und direkte Angriffsspiel de</w:t>
      </w:r>
      <w:r w:rsidR="004846B7">
        <w:t>s</w:t>
      </w:r>
      <w:r>
        <w:t xml:space="preserve"> JFV Bensheim </w:t>
      </w:r>
      <w:r w:rsidR="004846B7">
        <w:t>konnte</w:t>
      </w:r>
      <w:r>
        <w:t xml:space="preserve"> sich unsere Mannschaft durch disziplinierte Abwehrarbeit und geschickte</w:t>
      </w:r>
      <w:r w:rsidR="004846B7">
        <w:t>s</w:t>
      </w:r>
      <w:r>
        <w:t xml:space="preserve"> Stellungsspiel gut</w:t>
      </w:r>
      <w:r w:rsidR="004846B7">
        <w:t xml:space="preserve"> wehren. Vereinzelt setzte</w:t>
      </w:r>
      <w:r>
        <w:t xml:space="preserve"> unsere Truppe auch Nadelstiche und kam </w:t>
      </w:r>
      <w:r w:rsidR="004846B7">
        <w:t xml:space="preserve">auch </w:t>
      </w:r>
      <w:r>
        <w:t xml:space="preserve">zu Torabschlüssen, die jedoch keine größeren Probleme für die Gästeabwehr darstellten. </w:t>
      </w:r>
    </w:p>
    <w:p w14:paraId="1D16F322" w14:textId="3F84A4E6" w:rsidR="00F26689" w:rsidRDefault="00F26689" w:rsidP="004846B7">
      <w:pPr>
        <w:pStyle w:val="KeinLeerraum"/>
        <w:spacing w:after="120"/>
      </w:pPr>
      <w:r>
        <w:t>Mitte der ersten Halbzeit wurde ein Eckball der Gastgeber gut verteidigt</w:t>
      </w:r>
      <w:r w:rsidR="004846B7">
        <w:t>.</w:t>
      </w:r>
      <w:r>
        <w:t xml:space="preserve"> </w:t>
      </w:r>
      <w:r w:rsidR="004846B7">
        <w:t>D</w:t>
      </w:r>
      <w:r>
        <w:t>er abgewehrte Ball landete knapp 25 Meter vor unserem Tor bei einem Spieler de</w:t>
      </w:r>
      <w:r w:rsidR="004846B7">
        <w:t>s</w:t>
      </w:r>
      <w:r>
        <w:t xml:space="preserve"> JFV Bensheim</w:t>
      </w:r>
      <w:r w:rsidR="004846B7">
        <w:t>.</w:t>
      </w:r>
      <w:r>
        <w:t xml:space="preserve"> </w:t>
      </w:r>
      <w:r w:rsidR="004846B7">
        <w:t>D</w:t>
      </w:r>
      <w:r>
        <w:t>ieser nahm sich ein Herz und jagte den Ball sensationell in den Torwinkel zur Führung der Gastgeber. Danach neutralisierten sich beide Mannschaften weitestgehend. Kurz vor der Halbzeit erhöhte der Gastgeber auf 2:0, nachdem ein langer Flugball in den Strafra</w:t>
      </w:r>
      <w:r w:rsidR="004846B7">
        <w:t>um zweimal unsauber abgewehrt wo</w:t>
      </w:r>
      <w:r>
        <w:t>rde</w:t>
      </w:r>
      <w:r w:rsidR="004846B7">
        <w:t>n war.</w:t>
      </w:r>
      <w:r>
        <w:t xml:space="preserve"> </w:t>
      </w:r>
      <w:r w:rsidR="004846B7">
        <w:t>D</w:t>
      </w:r>
      <w:r>
        <w:t xml:space="preserve">er Schuss des Stürmers </w:t>
      </w:r>
      <w:r w:rsidR="004846B7">
        <w:t>wurde gleich zweimal abgefälscht und schlug so</w:t>
      </w:r>
      <w:r>
        <w:t xml:space="preserve"> im Tor ein.</w:t>
      </w:r>
    </w:p>
    <w:p w14:paraId="21661A92" w14:textId="77777777" w:rsidR="004846B7" w:rsidRDefault="00F26689" w:rsidP="004846B7">
      <w:pPr>
        <w:pStyle w:val="KeinLeerraum"/>
        <w:spacing w:after="120"/>
      </w:pPr>
      <w:r>
        <w:t xml:space="preserve">Die zweite Halbzeit fing sehr vielversprechend an. Luke und Mark hatten </w:t>
      </w:r>
      <w:r w:rsidR="004846B7">
        <w:t>sehr gute M</w:t>
      </w:r>
      <w:r>
        <w:t>öglichkeit</w:t>
      </w:r>
      <w:r w:rsidR="004846B7">
        <w:t>en</w:t>
      </w:r>
      <w:r>
        <w:t xml:space="preserve"> um d</w:t>
      </w:r>
      <w:r w:rsidR="004846B7">
        <w:t>en Anschlusstreffer zu erzielen.</w:t>
      </w:r>
      <w:r>
        <w:t xml:space="preserve"> </w:t>
      </w:r>
      <w:r w:rsidR="004846B7">
        <w:t>B</w:t>
      </w:r>
      <w:r>
        <w:t>eide Schüsse wurden jedoch von der Abwehr und dem Torhüter der Gastgeber geblockt. Im direkten Gegenzug konnte de</w:t>
      </w:r>
      <w:r w:rsidR="004846B7">
        <w:t>r JFV Bensheim</w:t>
      </w:r>
      <w:r>
        <w:t xml:space="preserve"> nach einem Abwehrfehler den dritten Treffer erzielen und dami</w:t>
      </w:r>
      <w:r w:rsidR="006167B0">
        <w:t xml:space="preserve">t die Begegnung vorentscheiden. </w:t>
      </w:r>
    </w:p>
    <w:p w14:paraId="69D614E9" w14:textId="6822007E" w:rsidR="00AB6D94" w:rsidRDefault="006167B0" w:rsidP="004846B7">
      <w:pPr>
        <w:pStyle w:val="KeinLeerraum"/>
        <w:spacing w:after="120"/>
      </w:pPr>
      <w:r>
        <w:t>Danach ergaben sich unsere Jungs in ihr Schicksal</w:t>
      </w:r>
      <w:r w:rsidR="004846B7">
        <w:t>.</w:t>
      </w:r>
      <w:r>
        <w:t xml:space="preserve"> </w:t>
      </w:r>
      <w:r w:rsidR="004846B7">
        <w:t>Letztlich hatten sie</w:t>
      </w:r>
      <w:r>
        <w:t xml:space="preserve"> es Finn verdanken, </w:t>
      </w:r>
      <w:r w:rsidR="004846B7">
        <w:t>dass das Ergebnis in Grenzen blieb. M</w:t>
      </w:r>
      <w:r w:rsidR="00BB74E0">
        <w:t>it</w:t>
      </w:r>
      <w:r w:rsidR="004846B7">
        <w:t xml:space="preserve"> seinen</w:t>
      </w:r>
      <w:r>
        <w:t xml:space="preserve"> </w:t>
      </w:r>
      <w:r w:rsidR="004846B7">
        <w:t>großartigen</w:t>
      </w:r>
      <w:r>
        <w:t xml:space="preserve"> Paraden </w:t>
      </w:r>
      <w:r w:rsidR="004846B7">
        <w:t xml:space="preserve">verhinderte er mehrfach </w:t>
      </w:r>
      <w:r>
        <w:t>eine deu</w:t>
      </w:r>
      <w:r w:rsidR="00BB74E0">
        <w:t xml:space="preserve">tlichere Niederlage </w:t>
      </w:r>
      <w:r>
        <w:t xml:space="preserve">und </w:t>
      </w:r>
      <w:r w:rsidR="00BB74E0">
        <w:t xml:space="preserve">wurde so zu </w:t>
      </w:r>
      <w:r>
        <w:t>unser</w:t>
      </w:r>
      <w:r w:rsidR="00BB74E0">
        <w:t>em</w:t>
      </w:r>
      <w:r>
        <w:t xml:space="preserve"> </w:t>
      </w:r>
      <w:r w:rsidR="00BB74E0">
        <w:t>besten Mann</w:t>
      </w:r>
      <w:r>
        <w:t>. Lediglich kurz vor Spielende musste er sich nochmals per Foulelfmeter geschlagen geben, der unnötigerweise verursacht w</w:t>
      </w:r>
      <w:r w:rsidR="00BB74E0">
        <w:t>o</w:t>
      </w:r>
      <w:r>
        <w:t>rde</w:t>
      </w:r>
      <w:r w:rsidR="00BB74E0">
        <w:t>n war</w:t>
      </w:r>
      <w:r>
        <w:t xml:space="preserve">. </w:t>
      </w:r>
    </w:p>
    <w:p w14:paraId="6F5CD2C6" w14:textId="4B89287F" w:rsidR="003F75F2" w:rsidRDefault="00DC28A0" w:rsidP="004846B7">
      <w:pPr>
        <w:pStyle w:val="KeinLeerraum"/>
        <w:spacing w:after="120"/>
      </w:pPr>
      <w:r>
        <w:t xml:space="preserve">FAZIT: </w:t>
      </w:r>
      <w:r w:rsidR="006167B0">
        <w:t>Gegen eine der stärksten Mannschaften der diesjährigen Gruppenliga konnten unsere Jungs über eine Halbzeit gut mithalten, danach dominierte der Gastgeber die Partie un</w:t>
      </w:r>
      <w:r w:rsidR="00BB74E0">
        <w:t>d</w:t>
      </w:r>
      <w:r w:rsidR="006167B0">
        <w:t xml:space="preserve"> gewann am Ende souverän und vollkommen verdient. Wir müssen uns nun auf die kommenden Spiele und schweren Aufgaben konzentrieren</w:t>
      </w:r>
      <w:r w:rsidR="00BB74E0">
        <w:t>,</w:t>
      </w:r>
      <w:r w:rsidR="006167B0">
        <w:t xml:space="preserve"> um die notwendigen Punkte bzw. Erfolge ein</w:t>
      </w:r>
      <w:r w:rsidR="00BB74E0">
        <w:t>zu</w:t>
      </w:r>
      <w:r w:rsidR="006167B0">
        <w:t>fahren</w:t>
      </w:r>
      <w:r w:rsidR="00BB74E0">
        <w:t xml:space="preserve">, die wir </w:t>
      </w:r>
      <w:bookmarkStart w:id="0" w:name="_GoBack"/>
      <w:bookmarkEnd w:id="0"/>
      <w:r w:rsidR="006167B0">
        <w:t>für unsere Ziele benötigen.</w:t>
      </w:r>
    </w:p>
    <w:p w14:paraId="584FF5EB" w14:textId="27458DF7" w:rsidR="00256633" w:rsidRDefault="00BB74E0" w:rsidP="004846B7">
      <w:pPr>
        <w:pStyle w:val="KeinLeerraum"/>
        <w:spacing w:after="120"/>
      </w:pPr>
      <w:r>
        <w:t>In Be</w:t>
      </w:r>
      <w:r w:rsidR="004846B7">
        <w:t>n</w:t>
      </w:r>
      <w:r>
        <w:t>s</w:t>
      </w:r>
      <w:r w:rsidR="004846B7">
        <w:t>heim</w:t>
      </w:r>
      <w:r w:rsidR="005D48F2">
        <w:t xml:space="preserve"> spielten:</w:t>
      </w:r>
      <w:r>
        <w:t xml:space="preserve"> </w:t>
      </w:r>
      <w:r w:rsidR="0005474C">
        <w:t xml:space="preserve">Finn </w:t>
      </w:r>
      <w:proofErr w:type="spellStart"/>
      <w:r w:rsidR="0005474C">
        <w:t>Sudra</w:t>
      </w:r>
      <w:proofErr w:type="spellEnd"/>
      <w:r w:rsidR="0005474C">
        <w:t xml:space="preserve"> – </w:t>
      </w:r>
      <w:r w:rsidR="006167B0">
        <w:t xml:space="preserve">Sören </w:t>
      </w:r>
      <w:proofErr w:type="spellStart"/>
      <w:r w:rsidR="006167B0">
        <w:t>Löderbusch</w:t>
      </w:r>
      <w:proofErr w:type="spellEnd"/>
      <w:r w:rsidR="006167B0">
        <w:t xml:space="preserve">, Henning Leiter, Paul Rieß, Morten Menz – Marcel Niebling, Phil Krichbaum, Len Herbert, Leonard </w:t>
      </w:r>
      <w:proofErr w:type="spellStart"/>
      <w:r w:rsidR="006167B0">
        <w:t>Poljak</w:t>
      </w:r>
      <w:proofErr w:type="spellEnd"/>
      <w:r w:rsidR="006167B0">
        <w:t xml:space="preserve">, Mark </w:t>
      </w:r>
      <w:proofErr w:type="spellStart"/>
      <w:r w:rsidR="006167B0">
        <w:t>Hilligerdt</w:t>
      </w:r>
      <w:proofErr w:type="spellEnd"/>
      <w:r w:rsidR="006167B0">
        <w:t xml:space="preserve"> – </w:t>
      </w:r>
      <w:proofErr w:type="spellStart"/>
      <w:r w:rsidR="006167B0">
        <w:t>Sidar</w:t>
      </w:r>
      <w:proofErr w:type="spellEnd"/>
      <w:r w:rsidR="006167B0">
        <w:t xml:space="preserve"> </w:t>
      </w:r>
      <w:proofErr w:type="spellStart"/>
      <w:r w:rsidR="006167B0">
        <w:t>Secen</w:t>
      </w:r>
      <w:proofErr w:type="spellEnd"/>
      <w:r w:rsidR="006167B0">
        <w:t xml:space="preserve"> – Luke Bormuth, Max Hoffmann, Luca Bender und Mani </w:t>
      </w:r>
      <w:proofErr w:type="spellStart"/>
      <w:r w:rsidR="006167B0">
        <w:t>Arshadi</w:t>
      </w:r>
      <w:proofErr w:type="spellEnd"/>
      <w:r w:rsidR="004846B7">
        <w:t>.</w:t>
      </w:r>
    </w:p>
    <w:p w14:paraId="37647EFA" w14:textId="160519CB" w:rsidR="004846B7" w:rsidRDefault="004846B7" w:rsidP="004846B7">
      <w:pPr>
        <w:pStyle w:val="KeinLeerraum"/>
        <w:spacing w:after="120"/>
      </w:pPr>
      <w:r>
        <w:t xml:space="preserve">Sascha </w:t>
      </w:r>
      <w:proofErr w:type="spellStart"/>
      <w:r>
        <w:t>Krichbaum</w:t>
      </w:r>
      <w:proofErr w:type="spellEnd"/>
    </w:p>
    <w:sectPr w:rsidR="004846B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C2"/>
    <w:rsid w:val="0005474C"/>
    <w:rsid w:val="00256633"/>
    <w:rsid w:val="002B0F1B"/>
    <w:rsid w:val="003F75F2"/>
    <w:rsid w:val="004134C9"/>
    <w:rsid w:val="004846B7"/>
    <w:rsid w:val="00494C71"/>
    <w:rsid w:val="005D48F2"/>
    <w:rsid w:val="00604BC0"/>
    <w:rsid w:val="006167B0"/>
    <w:rsid w:val="0063061F"/>
    <w:rsid w:val="006A5D91"/>
    <w:rsid w:val="007A2B06"/>
    <w:rsid w:val="007F7589"/>
    <w:rsid w:val="008F429F"/>
    <w:rsid w:val="00905305"/>
    <w:rsid w:val="00AB6D94"/>
    <w:rsid w:val="00BA4091"/>
    <w:rsid w:val="00BB74E0"/>
    <w:rsid w:val="00C26D20"/>
    <w:rsid w:val="00C9560F"/>
    <w:rsid w:val="00D52111"/>
    <w:rsid w:val="00DB798F"/>
    <w:rsid w:val="00DC28A0"/>
    <w:rsid w:val="00DE15EA"/>
    <w:rsid w:val="00EB5B01"/>
    <w:rsid w:val="00F26689"/>
    <w:rsid w:val="00F95CC2"/>
    <w:rsid w:val="00FE67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1654"/>
  <w15:chartTrackingRefBased/>
  <w15:docId w15:val="{08CB994F-82DB-4B53-9431-EB441A40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F95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2331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Krichbaum</dc:creator>
  <cp:keywords/>
  <dc:description/>
  <cp:lastModifiedBy>Windows-Benutzer</cp:lastModifiedBy>
  <cp:revision>3</cp:revision>
  <dcterms:created xsi:type="dcterms:W3CDTF">2022-09-26T05:09:00Z</dcterms:created>
  <dcterms:modified xsi:type="dcterms:W3CDTF">2022-09-26T07:17:00Z</dcterms:modified>
</cp:coreProperties>
</file>